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挥发酚校准液(20mL)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挥发酚校准液(20mL)，规格和适用条件见下表。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挥发酚校准液(20mL)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挥发酚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20mL,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